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0FCA" w14:textId="77A663DF" w:rsidR="00241C7F" w:rsidRDefault="00B70DB5" w:rsidP="00B70DB5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استبيان لقياس اراء السادة المتدربين في مركز الاستشارات وبحوث تكنولوجيا المعلومات</w:t>
      </w:r>
      <w:r w:rsidR="00523BE0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br/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بكلية الحاسبات والمعلومات بجامعة الزقازيق</w:t>
      </w:r>
      <w:r w:rsidR="002410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 </w:t>
      </w:r>
      <w:r w:rsidR="00530B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3</w:t>
      </w:r>
      <w:r w:rsidR="002410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/202</w:t>
      </w:r>
      <w:r w:rsidR="00530B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</w:t>
      </w:r>
    </w:p>
    <w:p w14:paraId="1D0E7030" w14:textId="4DF2A326" w:rsidR="00B70DB5" w:rsidRPr="0049048C" w:rsidRDefault="00B70DB5" w:rsidP="00B70DB5">
      <w:pPr>
        <w:spacing w:after="0"/>
        <w:jc w:val="center"/>
        <w:rPr>
          <w:rFonts w:ascii="Simplified Arabic" w:hAnsi="Simplified Arabic" w:cs="Simplified Arabic"/>
          <w:b/>
          <w:bCs/>
          <w:sz w:val="12"/>
          <w:szCs w:val="12"/>
          <w:rtl/>
          <w:lang w:bidi="ar-EG"/>
        </w:rPr>
      </w:pPr>
    </w:p>
    <w:p w14:paraId="7069CE1B" w14:textId="7783BBC0" w:rsidR="00B70DB5" w:rsidRDefault="00B70DB5" w:rsidP="00B70DB5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اولاً من الناحية الادارية :</w:t>
      </w:r>
    </w:p>
    <w:p w14:paraId="13C6A0A6" w14:textId="2C9838E8" w:rsidR="00B70DB5" w:rsidRDefault="00B70DB5" w:rsidP="00B70DB5">
      <w:p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يشمل ذلك إجراءات الالتحاق بالدورات والمرافق و جودة عملية التنظيم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6591"/>
        <w:gridCol w:w="810"/>
        <w:gridCol w:w="630"/>
        <w:gridCol w:w="693"/>
        <w:gridCol w:w="760"/>
      </w:tblGrid>
      <w:tr w:rsidR="00B70DB5" w:rsidRPr="00B70DB5" w14:paraId="4477E9EE" w14:textId="3CDFC193" w:rsidTr="0049048C">
        <w:trPr>
          <w:trHeight w:val="369"/>
        </w:trPr>
        <w:tc>
          <w:tcPr>
            <w:tcW w:w="512" w:type="dxa"/>
            <w:vMerge w:val="restart"/>
            <w:shd w:val="clear" w:color="auto" w:fill="D9D9D9" w:themeFill="background1" w:themeFillShade="D9"/>
            <w:vAlign w:val="center"/>
          </w:tcPr>
          <w:p w14:paraId="2F79DA7F" w14:textId="61C7E99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591" w:type="dxa"/>
            <w:vMerge w:val="restart"/>
            <w:shd w:val="clear" w:color="auto" w:fill="D9D9D9" w:themeFill="background1" w:themeFillShade="D9"/>
            <w:vAlign w:val="center"/>
          </w:tcPr>
          <w:p w14:paraId="70BFFCE5" w14:textId="3B60800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2893" w:type="dxa"/>
            <w:gridSpan w:val="4"/>
            <w:shd w:val="clear" w:color="auto" w:fill="D9D9D9" w:themeFill="background1" w:themeFillShade="D9"/>
            <w:vAlign w:val="center"/>
          </w:tcPr>
          <w:p w14:paraId="6F120595" w14:textId="5EDDF5BA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D754CE" w:rsidRPr="00B70DB5" w14:paraId="07C48015" w14:textId="216D2329" w:rsidTr="0049048C">
        <w:trPr>
          <w:trHeight w:val="384"/>
        </w:trPr>
        <w:tc>
          <w:tcPr>
            <w:tcW w:w="512" w:type="dxa"/>
            <w:vMerge/>
            <w:shd w:val="clear" w:color="auto" w:fill="D9D9D9" w:themeFill="background1" w:themeFillShade="D9"/>
            <w:vAlign w:val="center"/>
          </w:tcPr>
          <w:p w14:paraId="47562CAC" w14:textId="7777777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591" w:type="dxa"/>
            <w:vMerge/>
            <w:shd w:val="clear" w:color="auto" w:fill="D9D9D9" w:themeFill="background1" w:themeFillShade="D9"/>
            <w:vAlign w:val="center"/>
          </w:tcPr>
          <w:p w14:paraId="4FFC9AD3" w14:textId="7777777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8CC706A" w14:textId="19BFFF17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6014B3A" w14:textId="65C84C35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3AAFDD2B" w14:textId="069116E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72EAA373" w14:textId="58877C25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D754CE" w:rsidRPr="00B70DB5" w14:paraId="09EA1DA2" w14:textId="2E8D5E8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87267B8" w14:textId="6CBAC31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591" w:type="dxa"/>
            <w:vAlign w:val="center"/>
          </w:tcPr>
          <w:p w14:paraId="7801B942" w14:textId="20A25EC4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سهولة الحصول على معلومات عن كيفية التسجيل في الدورات التدريبية؟</w:t>
            </w:r>
          </w:p>
        </w:tc>
        <w:tc>
          <w:tcPr>
            <w:tcW w:w="810" w:type="dxa"/>
            <w:vAlign w:val="center"/>
          </w:tcPr>
          <w:p w14:paraId="752D1AC0" w14:textId="1B9DB0C6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5E6828AA" w14:textId="35C9D92F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5CECF7C5" w14:textId="6A861B15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60" w:type="dxa"/>
          </w:tcPr>
          <w:p w14:paraId="00701C51" w14:textId="4B252194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1DA8630C" w14:textId="67FAF689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57F73E4" w14:textId="53DA6AB8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591" w:type="dxa"/>
            <w:vAlign w:val="center"/>
          </w:tcPr>
          <w:p w14:paraId="358DD9D4" w14:textId="042E9F6E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لسهولة طلب الالتحاق بالدورات التدريبية ؟</w:t>
            </w:r>
          </w:p>
        </w:tc>
        <w:tc>
          <w:tcPr>
            <w:tcW w:w="810" w:type="dxa"/>
            <w:vAlign w:val="center"/>
          </w:tcPr>
          <w:p w14:paraId="1DEA785A" w14:textId="1B7F99B9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717E279" w14:textId="3B00746F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7A580442" w14:textId="30F4D0F1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21D0DEEF" w14:textId="0B936776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078FDB23" w14:textId="65052ABF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FEC7BA1" w14:textId="7D3D054F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591" w:type="dxa"/>
            <w:vAlign w:val="center"/>
          </w:tcPr>
          <w:p w14:paraId="0E4FB924" w14:textId="0D24CD76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تقدير واحترام القائمين  على تنظيم الدورات للمشتركين ؟</w:t>
            </w:r>
          </w:p>
        </w:tc>
        <w:tc>
          <w:tcPr>
            <w:tcW w:w="810" w:type="dxa"/>
            <w:vAlign w:val="center"/>
          </w:tcPr>
          <w:p w14:paraId="237E51E7" w14:textId="3D2E9D67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018CAC2" w14:textId="73C73AFB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12274507" w14:textId="6BF6BD40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1245DCDF" w14:textId="0939080E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26DC2D71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E9D7071" w14:textId="29019A31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591" w:type="dxa"/>
            <w:vAlign w:val="center"/>
          </w:tcPr>
          <w:p w14:paraId="68EF7165" w14:textId="07C8E923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نظافة مكان عقد الدورات التدريبية جيدة وصحية؟</w:t>
            </w:r>
          </w:p>
        </w:tc>
        <w:tc>
          <w:tcPr>
            <w:tcW w:w="810" w:type="dxa"/>
            <w:vAlign w:val="center"/>
          </w:tcPr>
          <w:p w14:paraId="44DE216F" w14:textId="0E64BB2B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18B56ED3" w14:textId="0A7039C4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036963C8" w14:textId="3ED4F2B7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7D259BEF" w14:textId="405959C0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D754CE" w:rsidRPr="00B70DB5" w14:paraId="5A8CF5B3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E131A9D" w14:textId="3D851242" w:rsidR="00B70DB5" w:rsidRPr="00B70DB5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591" w:type="dxa"/>
            <w:vAlign w:val="center"/>
          </w:tcPr>
          <w:p w14:paraId="3DF1000E" w14:textId="46E275D1" w:rsidR="00B70DB5" w:rsidRPr="00B70DB5" w:rsidRDefault="00B70DB5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لمستوى المرافق الموجودة بالمركز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( دورات المياه - </w:t>
            </w:r>
            <w:r w:rsidR="00D754CE" w:rsidRPr="00B70DB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المصاعد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 – الأنارة – خدمات أخرى )</w:t>
            </w:r>
          </w:p>
        </w:tc>
        <w:tc>
          <w:tcPr>
            <w:tcW w:w="810" w:type="dxa"/>
            <w:vAlign w:val="center"/>
          </w:tcPr>
          <w:p w14:paraId="619BFF36" w14:textId="36C5D735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389AAA90" w14:textId="6FC6C022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08E1807" w14:textId="7B43B6BF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063C837D" w14:textId="496D257B" w:rsidR="00B70DB5" w:rsidRPr="00D754CE" w:rsidRDefault="00B70DB5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976F41" w:rsidRPr="00B70DB5" w14:paraId="101EF977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A743FA" w14:textId="0F55123D" w:rsidR="00976F41" w:rsidRPr="00B70DB5" w:rsidRDefault="00976F41" w:rsidP="00B70DB5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6591" w:type="dxa"/>
            <w:vAlign w:val="center"/>
          </w:tcPr>
          <w:p w14:paraId="2FE7B479" w14:textId="4851E92C" w:rsidR="00976F41" w:rsidRPr="00B70DB5" w:rsidRDefault="00976F41" w:rsidP="00B70DB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الاجراءات المتبعة للوقاية من فيروس كورونا</w:t>
            </w:r>
          </w:p>
        </w:tc>
        <w:tc>
          <w:tcPr>
            <w:tcW w:w="810" w:type="dxa"/>
            <w:vAlign w:val="center"/>
          </w:tcPr>
          <w:p w14:paraId="670359F3" w14:textId="77777777" w:rsidR="00976F41" w:rsidRPr="00D754CE" w:rsidRDefault="00976F41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069EB0DF" w14:textId="77777777" w:rsidR="00976F41" w:rsidRPr="00D754CE" w:rsidRDefault="00976F41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10F41C94" w14:textId="77777777" w:rsidR="00976F41" w:rsidRPr="00D754CE" w:rsidRDefault="00976F41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7FF90AC4" w14:textId="77777777" w:rsidR="00976F41" w:rsidRPr="00D754CE" w:rsidRDefault="00976F41" w:rsidP="00B70DB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66CBD73F" w14:textId="77777777" w:rsidR="00B70DB5" w:rsidRPr="00523BE0" w:rsidRDefault="00B70DB5" w:rsidP="00B70DB5">
      <w:pPr>
        <w:spacing w:after="0"/>
        <w:rPr>
          <w:rFonts w:ascii="Simplified Arabic" w:hAnsi="Simplified Arabic" w:cs="Simplified Arabic"/>
          <w:b/>
          <w:bCs/>
          <w:sz w:val="14"/>
          <w:szCs w:val="14"/>
          <w:lang w:bidi="ar-EG"/>
        </w:rPr>
      </w:pPr>
    </w:p>
    <w:p w14:paraId="02ACA63B" w14:textId="3D3E3B81" w:rsidR="008455B6" w:rsidRDefault="00B70DB5" w:rsidP="00B70DB5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ثانيا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الناحية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العلمية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والعملية</w:t>
      </w:r>
    </w:p>
    <w:p w14:paraId="177DA5DF" w14:textId="41B01638" w:rsidR="00B70DB5" w:rsidRPr="00B70DB5" w:rsidRDefault="00B70DB5" w:rsidP="00B70DB5">
      <w:p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يشمل لك المعامل والمعدات المستخدمة و المحاضرين  والدورة المنعقدة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"/>
        <w:gridCol w:w="6591"/>
        <w:gridCol w:w="810"/>
        <w:gridCol w:w="630"/>
        <w:gridCol w:w="693"/>
        <w:gridCol w:w="760"/>
      </w:tblGrid>
      <w:tr w:rsidR="00B70DB5" w:rsidRPr="00B70DB5" w14:paraId="4CE8A929" w14:textId="77777777" w:rsidTr="0049048C">
        <w:trPr>
          <w:trHeight w:val="369"/>
        </w:trPr>
        <w:tc>
          <w:tcPr>
            <w:tcW w:w="512" w:type="dxa"/>
            <w:vMerge w:val="restart"/>
            <w:shd w:val="clear" w:color="auto" w:fill="D9D9D9" w:themeFill="background1" w:themeFillShade="D9"/>
            <w:vAlign w:val="center"/>
          </w:tcPr>
          <w:p w14:paraId="484B1C01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591" w:type="dxa"/>
            <w:vMerge w:val="restart"/>
            <w:shd w:val="clear" w:color="auto" w:fill="D9D9D9" w:themeFill="background1" w:themeFillShade="D9"/>
            <w:vAlign w:val="center"/>
          </w:tcPr>
          <w:p w14:paraId="047E362C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2893" w:type="dxa"/>
            <w:gridSpan w:val="4"/>
            <w:shd w:val="clear" w:color="auto" w:fill="D9D9D9" w:themeFill="background1" w:themeFillShade="D9"/>
            <w:vAlign w:val="center"/>
          </w:tcPr>
          <w:p w14:paraId="78F0E75C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B70DB5" w:rsidRPr="00B70DB5" w14:paraId="6AA4CEE0" w14:textId="77777777" w:rsidTr="0049048C">
        <w:trPr>
          <w:trHeight w:val="384"/>
        </w:trPr>
        <w:tc>
          <w:tcPr>
            <w:tcW w:w="512" w:type="dxa"/>
            <w:vMerge/>
            <w:shd w:val="clear" w:color="auto" w:fill="D9D9D9" w:themeFill="background1" w:themeFillShade="D9"/>
            <w:vAlign w:val="center"/>
          </w:tcPr>
          <w:p w14:paraId="14AE63BD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591" w:type="dxa"/>
            <w:vMerge/>
            <w:shd w:val="clear" w:color="auto" w:fill="D9D9D9" w:themeFill="background1" w:themeFillShade="D9"/>
            <w:vAlign w:val="center"/>
          </w:tcPr>
          <w:p w14:paraId="0134F4F9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7A6A77B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F740E45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22546AA6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1B8C2644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B70DB5" w:rsidRPr="00B70DB5" w14:paraId="312F02EF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FA14EDA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591" w:type="dxa"/>
            <w:vAlign w:val="center"/>
          </w:tcPr>
          <w:p w14:paraId="7A5AD51D" w14:textId="7A721AC3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لمدي تطور الأجهزة والمعدات والمعامل المتوفرة بالمركز ؟</w:t>
            </w:r>
          </w:p>
        </w:tc>
        <w:tc>
          <w:tcPr>
            <w:tcW w:w="810" w:type="dxa"/>
            <w:vAlign w:val="center"/>
          </w:tcPr>
          <w:p w14:paraId="09AEA429" w14:textId="26B8684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0BDC7EA8" w14:textId="512C2C9D" w:rsidR="00B70DB5" w:rsidRPr="002227F6" w:rsidRDefault="00B70DB5" w:rsidP="002227F6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4F3AAA1" w14:textId="7F0DD83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32E5B3C9" w14:textId="5EDDD3A9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0899B850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390474A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591" w:type="dxa"/>
            <w:vAlign w:val="center"/>
          </w:tcPr>
          <w:p w14:paraId="010BD221" w14:textId="6BD81D3F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لكفاية الأجهزة والمعدات والمعامل المتوفرة بالمركز</w:t>
            </w:r>
          </w:p>
        </w:tc>
        <w:tc>
          <w:tcPr>
            <w:tcW w:w="810" w:type="dxa"/>
            <w:vAlign w:val="center"/>
          </w:tcPr>
          <w:p w14:paraId="3D88F35C" w14:textId="65B621A8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9ECF32E" w14:textId="2245AACC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239FA17" w14:textId="7E15B820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253BF7AF" w14:textId="0B84BB65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35308DC9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C409056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591" w:type="dxa"/>
            <w:vAlign w:val="center"/>
          </w:tcPr>
          <w:p w14:paraId="23EDDA5B" w14:textId="2C39A7B4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ماهي درجة </w:t>
            </w:r>
            <w:r w:rsidR="00D754CE"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الاستفادة</w:t>
            </w: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من الدورات التي حضرتها بالمركز ؟</w:t>
            </w:r>
          </w:p>
        </w:tc>
        <w:tc>
          <w:tcPr>
            <w:tcW w:w="810" w:type="dxa"/>
            <w:vAlign w:val="center"/>
          </w:tcPr>
          <w:p w14:paraId="76DEA7DA" w14:textId="37629E92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56DA4B62" w14:textId="4D079818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0F8ACBBE" w14:textId="13FC319A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5AB6E308" w14:textId="17362A29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704770C4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2BC36BB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591" w:type="dxa"/>
            <w:vAlign w:val="center"/>
          </w:tcPr>
          <w:p w14:paraId="298C6E30" w14:textId="2A1209FC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ارتباط لبرامج/الدورات التي يقدمها المركز ٍباحتياجات سوق العمل ؟</w:t>
            </w:r>
          </w:p>
        </w:tc>
        <w:tc>
          <w:tcPr>
            <w:tcW w:w="810" w:type="dxa"/>
            <w:vAlign w:val="center"/>
          </w:tcPr>
          <w:p w14:paraId="0B6C0181" w14:textId="675A7B67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49827214" w14:textId="388527F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2C5F364B" w14:textId="49E6DBA5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5BB2AA98" w14:textId="5D6A1650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008AE785" w14:textId="77777777" w:rsidTr="006F04F2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FBE1073" w14:textId="77777777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591" w:type="dxa"/>
            <w:vAlign w:val="center"/>
          </w:tcPr>
          <w:p w14:paraId="398A18B8" w14:textId="07B3B189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للمحاضرين بالدورة من حيث المعرفة المهنية والعلمية بما يتعلق بالبرنامج التدريبي ؟</w:t>
            </w:r>
          </w:p>
        </w:tc>
        <w:tc>
          <w:tcPr>
            <w:tcW w:w="810" w:type="dxa"/>
            <w:vAlign w:val="center"/>
          </w:tcPr>
          <w:p w14:paraId="01E317F3" w14:textId="65A810B4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001A753C" w14:textId="1C5E3871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12103BDE" w14:textId="625CC77F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  <w:vAlign w:val="center"/>
          </w:tcPr>
          <w:p w14:paraId="13D57F8C" w14:textId="153D0E5D" w:rsidR="00B70DB5" w:rsidRPr="002227F6" w:rsidRDefault="00B70DB5" w:rsidP="006F04F2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B70DB5" w:rsidRPr="00B70DB5" w14:paraId="18CFA9F1" w14:textId="77777777" w:rsidTr="0049048C">
        <w:trPr>
          <w:trHeight w:val="369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8E615E6" w14:textId="292D039E" w:rsidR="00B70DB5" w:rsidRPr="00B70DB5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6591" w:type="dxa"/>
            <w:vAlign w:val="center"/>
          </w:tcPr>
          <w:p w14:paraId="4DE2CA02" w14:textId="1ACF98FE" w:rsidR="00B70DB5" w:rsidRPr="00B70DB5" w:rsidRDefault="00B70DB5" w:rsidP="00B4694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للمحاضرين بالدورة من حيث مهارات العرض والتقديم؟</w:t>
            </w:r>
          </w:p>
        </w:tc>
        <w:tc>
          <w:tcPr>
            <w:tcW w:w="810" w:type="dxa"/>
            <w:vAlign w:val="center"/>
          </w:tcPr>
          <w:p w14:paraId="106C8413" w14:textId="1AA00D02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30" w:type="dxa"/>
            <w:vAlign w:val="center"/>
          </w:tcPr>
          <w:p w14:paraId="2E137C1C" w14:textId="2FB05455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93" w:type="dxa"/>
            <w:vAlign w:val="center"/>
          </w:tcPr>
          <w:p w14:paraId="3C8D0248" w14:textId="39D15B82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760" w:type="dxa"/>
          </w:tcPr>
          <w:p w14:paraId="089D6245" w14:textId="7B95B86E" w:rsidR="00B70DB5" w:rsidRPr="002227F6" w:rsidRDefault="00B70DB5" w:rsidP="00B4694A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35396A4C" w14:textId="77777777" w:rsidR="00523BE0" w:rsidRPr="007F4D47" w:rsidRDefault="00523BE0" w:rsidP="00270FEA">
      <w:pPr>
        <w:spacing w:after="0"/>
        <w:rPr>
          <w:rFonts w:ascii="Simplified Arabic" w:hAnsi="Simplified Arabic" w:cs="Simplified Arabic"/>
          <w:b/>
          <w:bCs/>
          <w:sz w:val="18"/>
          <w:szCs w:val="18"/>
          <w:rtl/>
          <w:lang w:bidi="ar-EG"/>
        </w:rPr>
      </w:pPr>
    </w:p>
    <w:p w14:paraId="4A6E84A4" w14:textId="467C9A54" w:rsidR="00270FEA" w:rsidRDefault="00523BE0" w:rsidP="00270FEA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523BE0"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  <w:br/>
      </w:r>
      <w:r w:rsidR="00270F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ثالثاً </w:t>
      </w:r>
      <w:r w:rsidR="00270FEA" w:rsidRPr="00270FE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مقترحات تحسين الخدمة</w:t>
      </w:r>
    </w:p>
    <w:p w14:paraId="472A7980" w14:textId="2A135F5D" w:rsidR="008A46E8" w:rsidRPr="00523BE0" w:rsidRDefault="008A46E8" w:rsidP="008A46E8">
      <w:pPr>
        <w:pStyle w:val="ListParagraph"/>
        <w:numPr>
          <w:ilvl w:val="0"/>
          <w:numId w:val="17"/>
        </w:numPr>
        <w:spacing w:after="0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523BE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هل ترغب في إضافة دورات تخصصية جديدة بالمركز ؟</w:t>
      </w:r>
      <w:r w:rsidR="00523BE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br/>
      </w:r>
      <w:r w:rsidR="00523B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..................................................................................</w:t>
      </w:r>
    </w:p>
    <w:p w14:paraId="4645A89A" w14:textId="675FDED8" w:rsidR="008A46E8" w:rsidRPr="00523BE0" w:rsidRDefault="008A46E8" w:rsidP="008A46E8">
      <w:pPr>
        <w:pStyle w:val="ListParagraph"/>
        <w:numPr>
          <w:ilvl w:val="0"/>
          <w:numId w:val="17"/>
        </w:numPr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523BE0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ما هي أهم المقترحات في رأيكم التي يمكن أن يطبقها المركز لتحسين جودة الأداء؟</w:t>
      </w:r>
    </w:p>
    <w:p w14:paraId="26FDF375" w14:textId="5F5A2667" w:rsidR="008C2534" w:rsidRDefault="00523BE0" w:rsidP="0022339A">
      <w:pPr>
        <w:ind w:firstLine="72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.................................................................................................................</w:t>
      </w:r>
    </w:p>
    <w:p w14:paraId="46C3D095" w14:textId="15D432A2" w:rsidR="0024101D" w:rsidRDefault="0022339A" w:rsidP="0022339A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lastRenderedPageBreak/>
        <w:t xml:space="preserve">نتائج استبيان </w:t>
      </w: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اراء السادة المتدربين في مركز الاستشارات وبحوث تكنولوجيا المعلومات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br/>
      </w:r>
      <w:r w:rsidR="00530B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3</w:t>
      </w:r>
      <w:r w:rsidR="002410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/202</w:t>
      </w:r>
      <w:r w:rsidR="00530B41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1</w:t>
      </w:r>
    </w:p>
    <w:p w14:paraId="29F60CEA" w14:textId="7FCA86B4" w:rsidR="0022339A" w:rsidRDefault="0024101D" w:rsidP="0024101D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اولاً من الناحية الادارية :</w:t>
      </w:r>
      <w:r w:rsidR="0022339A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6476"/>
        <w:gridCol w:w="808"/>
        <w:gridCol w:w="722"/>
        <w:gridCol w:w="722"/>
        <w:gridCol w:w="759"/>
      </w:tblGrid>
      <w:tr w:rsidR="0024101D" w:rsidRPr="00B70DB5" w14:paraId="16D3C86A" w14:textId="77777777" w:rsidTr="0024101D">
        <w:trPr>
          <w:trHeight w:val="369"/>
        </w:trPr>
        <w:tc>
          <w:tcPr>
            <w:tcW w:w="509" w:type="dxa"/>
            <w:vMerge w:val="restart"/>
            <w:shd w:val="clear" w:color="auto" w:fill="D9D9D9" w:themeFill="background1" w:themeFillShade="D9"/>
            <w:vAlign w:val="center"/>
          </w:tcPr>
          <w:p w14:paraId="0C09F28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476" w:type="dxa"/>
            <w:vMerge w:val="restart"/>
            <w:shd w:val="clear" w:color="auto" w:fill="D9D9D9" w:themeFill="background1" w:themeFillShade="D9"/>
            <w:vAlign w:val="center"/>
          </w:tcPr>
          <w:p w14:paraId="74A911CE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3011" w:type="dxa"/>
            <w:gridSpan w:val="4"/>
            <w:shd w:val="clear" w:color="auto" w:fill="D9D9D9" w:themeFill="background1" w:themeFillShade="D9"/>
            <w:vAlign w:val="center"/>
          </w:tcPr>
          <w:p w14:paraId="151D0EF7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24101D" w:rsidRPr="00B70DB5" w14:paraId="693822AC" w14:textId="77777777" w:rsidTr="0024101D">
        <w:trPr>
          <w:trHeight w:val="384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55BC4434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476" w:type="dxa"/>
            <w:vMerge/>
            <w:shd w:val="clear" w:color="auto" w:fill="D9D9D9" w:themeFill="background1" w:themeFillShade="D9"/>
            <w:vAlign w:val="center"/>
          </w:tcPr>
          <w:p w14:paraId="3291537C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14:paraId="0C3C98A9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BB9525B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F99210F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1096188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24101D" w:rsidRPr="00B70DB5" w14:paraId="0FDA26E7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99717B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476" w:type="dxa"/>
            <w:vAlign w:val="center"/>
          </w:tcPr>
          <w:p w14:paraId="2474E121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سهولة الحصول على معلومات عن كيفية التسجيل في الدورات التدريبية؟</w:t>
            </w:r>
          </w:p>
        </w:tc>
        <w:tc>
          <w:tcPr>
            <w:tcW w:w="808" w:type="dxa"/>
            <w:vAlign w:val="center"/>
          </w:tcPr>
          <w:p w14:paraId="32ED842F" w14:textId="7B07F952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62</w:t>
            </w:r>
            <w:r w:rsidR="0024101D" w:rsidRPr="00D754C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722" w:type="dxa"/>
            <w:vAlign w:val="center"/>
          </w:tcPr>
          <w:p w14:paraId="5CF4C6B4" w14:textId="6FD1AC1D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17%</w:t>
            </w:r>
          </w:p>
        </w:tc>
        <w:tc>
          <w:tcPr>
            <w:tcW w:w="722" w:type="dxa"/>
            <w:vAlign w:val="center"/>
          </w:tcPr>
          <w:p w14:paraId="3577DA1B" w14:textId="3DDEC38D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18%</w:t>
            </w:r>
          </w:p>
        </w:tc>
        <w:tc>
          <w:tcPr>
            <w:tcW w:w="759" w:type="dxa"/>
          </w:tcPr>
          <w:p w14:paraId="51F71B2B" w14:textId="6C08C0D9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3%</w:t>
            </w:r>
          </w:p>
        </w:tc>
      </w:tr>
      <w:tr w:rsidR="0024101D" w:rsidRPr="00B70DB5" w14:paraId="4228E452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3F131D1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476" w:type="dxa"/>
            <w:vAlign w:val="center"/>
          </w:tcPr>
          <w:p w14:paraId="5B4F1B5F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لسهولة طلب الالتحاق بالدورات التدريبية ؟</w:t>
            </w:r>
          </w:p>
        </w:tc>
        <w:tc>
          <w:tcPr>
            <w:tcW w:w="808" w:type="dxa"/>
            <w:vAlign w:val="center"/>
          </w:tcPr>
          <w:p w14:paraId="04D9F191" w14:textId="37FF39A8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45%</w:t>
            </w:r>
          </w:p>
        </w:tc>
        <w:tc>
          <w:tcPr>
            <w:tcW w:w="722" w:type="dxa"/>
            <w:vAlign w:val="center"/>
          </w:tcPr>
          <w:p w14:paraId="38150A4A" w14:textId="2B5B2F05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20%</w:t>
            </w:r>
          </w:p>
        </w:tc>
        <w:tc>
          <w:tcPr>
            <w:tcW w:w="722" w:type="dxa"/>
            <w:vAlign w:val="center"/>
          </w:tcPr>
          <w:p w14:paraId="1A387EB8" w14:textId="58BF6155" w:rsidR="0024101D" w:rsidRPr="00D754CE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30%</w:t>
            </w:r>
          </w:p>
        </w:tc>
        <w:tc>
          <w:tcPr>
            <w:tcW w:w="759" w:type="dxa"/>
          </w:tcPr>
          <w:p w14:paraId="0462176A" w14:textId="5553BA85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5%</w:t>
            </w:r>
          </w:p>
        </w:tc>
      </w:tr>
      <w:tr w:rsidR="0024101D" w:rsidRPr="00B70DB5" w14:paraId="39A29E05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35CBFB13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476" w:type="dxa"/>
            <w:vAlign w:val="center"/>
          </w:tcPr>
          <w:p w14:paraId="6D6BE735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تقدير واحترام القائمين  على تنظيم الدورات للمشتركين ؟</w:t>
            </w:r>
          </w:p>
        </w:tc>
        <w:tc>
          <w:tcPr>
            <w:tcW w:w="808" w:type="dxa"/>
            <w:vAlign w:val="center"/>
          </w:tcPr>
          <w:p w14:paraId="5F91DE41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70.6%</w:t>
            </w:r>
          </w:p>
        </w:tc>
        <w:tc>
          <w:tcPr>
            <w:tcW w:w="722" w:type="dxa"/>
            <w:vAlign w:val="center"/>
          </w:tcPr>
          <w:p w14:paraId="7A084325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17.6%</w:t>
            </w:r>
          </w:p>
        </w:tc>
        <w:tc>
          <w:tcPr>
            <w:tcW w:w="722" w:type="dxa"/>
            <w:vAlign w:val="center"/>
          </w:tcPr>
          <w:p w14:paraId="2A04D2FC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  <w:tc>
          <w:tcPr>
            <w:tcW w:w="759" w:type="dxa"/>
          </w:tcPr>
          <w:p w14:paraId="161EE0CC" w14:textId="77777777" w:rsidR="0024101D" w:rsidRPr="00D754CE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92428B" w:rsidRPr="00B70DB5" w14:paraId="7931D379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E94EA3A" w14:textId="77777777" w:rsidR="0092428B" w:rsidRPr="00B70DB5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476" w:type="dxa"/>
            <w:vAlign w:val="center"/>
          </w:tcPr>
          <w:p w14:paraId="21EA86B1" w14:textId="77777777" w:rsidR="0092428B" w:rsidRPr="00B70DB5" w:rsidRDefault="0092428B" w:rsidP="0092428B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نظافة مكان عقد الدورات التدريبية جيدة وصحية؟</w:t>
            </w:r>
          </w:p>
        </w:tc>
        <w:tc>
          <w:tcPr>
            <w:tcW w:w="808" w:type="dxa"/>
            <w:vAlign w:val="center"/>
          </w:tcPr>
          <w:p w14:paraId="3D3E030D" w14:textId="66F0C9AF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52.9%</w:t>
            </w:r>
          </w:p>
        </w:tc>
        <w:tc>
          <w:tcPr>
            <w:tcW w:w="722" w:type="dxa"/>
            <w:vAlign w:val="center"/>
          </w:tcPr>
          <w:p w14:paraId="0F07DFE5" w14:textId="79466647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36%</w:t>
            </w:r>
          </w:p>
        </w:tc>
        <w:tc>
          <w:tcPr>
            <w:tcW w:w="722" w:type="dxa"/>
            <w:vAlign w:val="center"/>
          </w:tcPr>
          <w:p w14:paraId="3C250352" w14:textId="08C1E93F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5.2%</w:t>
            </w:r>
          </w:p>
        </w:tc>
        <w:tc>
          <w:tcPr>
            <w:tcW w:w="759" w:type="dxa"/>
          </w:tcPr>
          <w:p w14:paraId="72FD444B" w14:textId="7A7B939C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5.9%</w:t>
            </w:r>
          </w:p>
        </w:tc>
      </w:tr>
      <w:tr w:rsidR="0092428B" w:rsidRPr="00B70DB5" w14:paraId="5AA6AAE1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078ACE42" w14:textId="77777777" w:rsidR="0092428B" w:rsidRPr="00B70DB5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476" w:type="dxa"/>
            <w:vAlign w:val="center"/>
          </w:tcPr>
          <w:p w14:paraId="731772D8" w14:textId="77777777" w:rsidR="0092428B" w:rsidRPr="00B70DB5" w:rsidRDefault="0092428B" w:rsidP="0092428B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لمستوى المرافق الموجودة بالمركز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( دورات المياه - </w:t>
            </w:r>
            <w:r w:rsidRPr="00B70DB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EG"/>
              </w:rPr>
              <w:t>المصاعد</w:t>
            </w:r>
            <w:r w:rsidRPr="00B70DB5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EG"/>
              </w:rPr>
              <w:t xml:space="preserve"> – الأنارة – خدمات أخرى )</w:t>
            </w:r>
          </w:p>
        </w:tc>
        <w:tc>
          <w:tcPr>
            <w:tcW w:w="808" w:type="dxa"/>
            <w:vAlign w:val="center"/>
          </w:tcPr>
          <w:p w14:paraId="659DC380" w14:textId="2F846E4B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55%</w:t>
            </w:r>
          </w:p>
        </w:tc>
        <w:tc>
          <w:tcPr>
            <w:tcW w:w="722" w:type="dxa"/>
            <w:vAlign w:val="center"/>
          </w:tcPr>
          <w:p w14:paraId="7061E93A" w14:textId="606E759E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35%</w:t>
            </w:r>
          </w:p>
        </w:tc>
        <w:tc>
          <w:tcPr>
            <w:tcW w:w="722" w:type="dxa"/>
            <w:vAlign w:val="center"/>
          </w:tcPr>
          <w:p w14:paraId="773D4D34" w14:textId="37BEF2C4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4%</w:t>
            </w:r>
          </w:p>
        </w:tc>
        <w:tc>
          <w:tcPr>
            <w:tcW w:w="759" w:type="dxa"/>
          </w:tcPr>
          <w:p w14:paraId="05C7BCE7" w14:textId="0AB32030" w:rsidR="0092428B" w:rsidRPr="00D754CE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6%</w:t>
            </w:r>
          </w:p>
        </w:tc>
      </w:tr>
      <w:tr w:rsidR="00976F41" w:rsidRPr="00B70DB5" w14:paraId="15479840" w14:textId="77777777" w:rsidTr="0024101D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1DEFE2A3" w14:textId="76A89801" w:rsidR="00976F41" w:rsidRPr="00B70DB5" w:rsidRDefault="00976F41" w:rsidP="00976F41">
            <w:pPr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6476" w:type="dxa"/>
            <w:vAlign w:val="center"/>
          </w:tcPr>
          <w:p w14:paraId="16D63CCB" w14:textId="065E4ED7" w:rsidR="00976F41" w:rsidRPr="00B70DB5" w:rsidRDefault="00976F41" w:rsidP="00976F41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الاجراءات المتبعة للوقاية من فيروس كورونا</w:t>
            </w:r>
          </w:p>
        </w:tc>
        <w:tc>
          <w:tcPr>
            <w:tcW w:w="808" w:type="dxa"/>
            <w:vAlign w:val="center"/>
          </w:tcPr>
          <w:p w14:paraId="33E6E65A" w14:textId="083F75D5" w:rsidR="00976F41" w:rsidRDefault="00976F41" w:rsidP="00976F4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80%</w:t>
            </w:r>
          </w:p>
        </w:tc>
        <w:tc>
          <w:tcPr>
            <w:tcW w:w="722" w:type="dxa"/>
            <w:vAlign w:val="center"/>
          </w:tcPr>
          <w:p w14:paraId="3C1FE3C9" w14:textId="75C814F1" w:rsidR="00976F41" w:rsidRDefault="00976F41" w:rsidP="00976F4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12%</w:t>
            </w:r>
          </w:p>
        </w:tc>
        <w:tc>
          <w:tcPr>
            <w:tcW w:w="722" w:type="dxa"/>
            <w:vAlign w:val="center"/>
          </w:tcPr>
          <w:p w14:paraId="2E726EBC" w14:textId="12F82886" w:rsidR="00976F41" w:rsidRDefault="00976F41" w:rsidP="00976F4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8%</w:t>
            </w:r>
          </w:p>
        </w:tc>
        <w:tc>
          <w:tcPr>
            <w:tcW w:w="759" w:type="dxa"/>
          </w:tcPr>
          <w:p w14:paraId="770EFE88" w14:textId="7211C450" w:rsidR="00976F41" w:rsidRDefault="00976F41" w:rsidP="00976F41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0%</w:t>
            </w:r>
          </w:p>
        </w:tc>
      </w:tr>
    </w:tbl>
    <w:p w14:paraId="4D367DC1" w14:textId="1927D1F6" w:rsidR="00074CEC" w:rsidRDefault="00074CEC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4A37015B" w14:textId="27AE912D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45C76A72" w14:textId="316CE824" w:rsidR="0024101D" w:rsidRDefault="007B2D8F" w:rsidP="0024101D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B2D8F">
        <w:rPr>
          <w:noProof/>
        </w:rPr>
        <w:t xml:space="preserve"> 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ثانيا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الناحية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العلمية</w:t>
      </w:r>
      <w:r w:rsidR="0024101D" w:rsidRPr="00B70DB5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="0024101D" w:rsidRPr="00B70D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والعملية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"/>
        <w:gridCol w:w="6505"/>
        <w:gridCol w:w="809"/>
        <w:gridCol w:w="722"/>
        <w:gridCol w:w="692"/>
        <w:gridCol w:w="759"/>
      </w:tblGrid>
      <w:tr w:rsidR="0024101D" w:rsidRPr="00B70DB5" w14:paraId="1EFFF523" w14:textId="77777777" w:rsidTr="0092428B">
        <w:trPr>
          <w:trHeight w:val="369"/>
        </w:trPr>
        <w:tc>
          <w:tcPr>
            <w:tcW w:w="509" w:type="dxa"/>
            <w:vMerge w:val="restart"/>
            <w:shd w:val="clear" w:color="auto" w:fill="D9D9D9" w:themeFill="background1" w:themeFillShade="D9"/>
            <w:vAlign w:val="center"/>
          </w:tcPr>
          <w:p w14:paraId="0E4B698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505" w:type="dxa"/>
            <w:vMerge w:val="restart"/>
            <w:shd w:val="clear" w:color="auto" w:fill="D9D9D9" w:themeFill="background1" w:themeFillShade="D9"/>
            <w:vAlign w:val="center"/>
          </w:tcPr>
          <w:p w14:paraId="7E1C899A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السؤال</w:t>
            </w:r>
          </w:p>
        </w:tc>
        <w:tc>
          <w:tcPr>
            <w:tcW w:w="2982" w:type="dxa"/>
            <w:gridSpan w:val="4"/>
            <w:shd w:val="clear" w:color="auto" w:fill="D9D9D9" w:themeFill="background1" w:themeFillShade="D9"/>
            <w:vAlign w:val="center"/>
          </w:tcPr>
          <w:p w14:paraId="27D7DB2C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التقييم</w:t>
            </w:r>
          </w:p>
        </w:tc>
      </w:tr>
      <w:tr w:rsidR="0024101D" w:rsidRPr="00B70DB5" w14:paraId="5DDD37DB" w14:textId="77777777" w:rsidTr="0092428B">
        <w:trPr>
          <w:trHeight w:val="384"/>
        </w:trPr>
        <w:tc>
          <w:tcPr>
            <w:tcW w:w="509" w:type="dxa"/>
            <w:vMerge/>
            <w:shd w:val="clear" w:color="auto" w:fill="D9D9D9" w:themeFill="background1" w:themeFillShade="D9"/>
            <w:vAlign w:val="center"/>
          </w:tcPr>
          <w:p w14:paraId="5C6C047F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6505" w:type="dxa"/>
            <w:vMerge/>
            <w:shd w:val="clear" w:color="auto" w:fill="D9D9D9" w:themeFill="background1" w:themeFillShade="D9"/>
            <w:vAlign w:val="center"/>
          </w:tcPr>
          <w:p w14:paraId="36F57299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  <w:vAlign w:val="center"/>
          </w:tcPr>
          <w:p w14:paraId="013A3818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 جدا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186A266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جيد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510E6F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مقبول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14:paraId="44788042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ضعيف</w:t>
            </w:r>
          </w:p>
        </w:tc>
      </w:tr>
      <w:tr w:rsidR="0024101D" w:rsidRPr="00B70DB5" w14:paraId="67C12B16" w14:textId="77777777" w:rsidTr="0092428B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0AB4C6D8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6505" w:type="dxa"/>
            <w:vAlign w:val="center"/>
          </w:tcPr>
          <w:p w14:paraId="543D10BA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لمدي تطور الأجهزة والمعدات والمعامل المتوفرة بالمركز ؟</w:t>
            </w:r>
          </w:p>
        </w:tc>
        <w:tc>
          <w:tcPr>
            <w:tcW w:w="809" w:type="dxa"/>
            <w:vAlign w:val="center"/>
          </w:tcPr>
          <w:p w14:paraId="45B79B9E" w14:textId="7611C45D" w:rsidR="0024101D" w:rsidRPr="002227F6" w:rsidRDefault="00AE2EDE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70%</w:t>
            </w:r>
          </w:p>
        </w:tc>
        <w:tc>
          <w:tcPr>
            <w:tcW w:w="722" w:type="dxa"/>
            <w:vAlign w:val="center"/>
          </w:tcPr>
          <w:p w14:paraId="2FD9D364" w14:textId="0C2ABB99" w:rsidR="0024101D" w:rsidRPr="002227F6" w:rsidRDefault="00AE2EDE" w:rsidP="00050837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10%</w:t>
            </w:r>
          </w:p>
        </w:tc>
        <w:tc>
          <w:tcPr>
            <w:tcW w:w="692" w:type="dxa"/>
            <w:vAlign w:val="center"/>
          </w:tcPr>
          <w:p w14:paraId="528F78BF" w14:textId="059E571F" w:rsidR="0024101D" w:rsidRPr="002227F6" w:rsidRDefault="00AE2EDE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15%</w:t>
            </w:r>
          </w:p>
        </w:tc>
        <w:tc>
          <w:tcPr>
            <w:tcW w:w="759" w:type="dxa"/>
          </w:tcPr>
          <w:p w14:paraId="651813EC" w14:textId="01BC7C03" w:rsidR="0024101D" w:rsidRPr="002227F6" w:rsidRDefault="005514A9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5%</w:t>
            </w:r>
          </w:p>
        </w:tc>
      </w:tr>
      <w:tr w:rsidR="0092428B" w:rsidRPr="00B70DB5" w14:paraId="328394B8" w14:textId="77777777" w:rsidTr="0092428B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789EC979" w14:textId="77777777" w:rsidR="0092428B" w:rsidRPr="00B70DB5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6505" w:type="dxa"/>
            <w:vAlign w:val="center"/>
          </w:tcPr>
          <w:p w14:paraId="7EA42907" w14:textId="77777777" w:rsidR="0092428B" w:rsidRPr="00B70DB5" w:rsidRDefault="0092428B" w:rsidP="0092428B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لكفاية الأجهزة والمعدات والمعامل المتوفرة بالمركز</w:t>
            </w:r>
          </w:p>
        </w:tc>
        <w:tc>
          <w:tcPr>
            <w:tcW w:w="809" w:type="dxa"/>
            <w:vAlign w:val="center"/>
          </w:tcPr>
          <w:p w14:paraId="7AC6FE54" w14:textId="3C071C40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45%</w:t>
            </w:r>
          </w:p>
        </w:tc>
        <w:tc>
          <w:tcPr>
            <w:tcW w:w="722" w:type="dxa"/>
            <w:vAlign w:val="center"/>
          </w:tcPr>
          <w:p w14:paraId="3F17E868" w14:textId="6E5F1BFC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25%</w:t>
            </w:r>
          </w:p>
        </w:tc>
        <w:tc>
          <w:tcPr>
            <w:tcW w:w="692" w:type="dxa"/>
            <w:vAlign w:val="center"/>
          </w:tcPr>
          <w:p w14:paraId="133BBC6B" w14:textId="66850D0E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25%</w:t>
            </w:r>
          </w:p>
        </w:tc>
        <w:tc>
          <w:tcPr>
            <w:tcW w:w="759" w:type="dxa"/>
          </w:tcPr>
          <w:p w14:paraId="75B81827" w14:textId="0F333D25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5%</w:t>
            </w:r>
          </w:p>
        </w:tc>
      </w:tr>
      <w:tr w:rsidR="0024101D" w:rsidRPr="00B70DB5" w14:paraId="7B6D23D6" w14:textId="77777777" w:rsidTr="0092428B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7CED16C1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6505" w:type="dxa"/>
            <w:vAlign w:val="center"/>
          </w:tcPr>
          <w:p w14:paraId="2E8EE7FF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ماهي درجة </w:t>
            </w: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الاستفادة</w:t>
            </w: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 xml:space="preserve"> من الدورات التي حضرتها بالمركز ؟</w:t>
            </w:r>
          </w:p>
        </w:tc>
        <w:tc>
          <w:tcPr>
            <w:tcW w:w="809" w:type="dxa"/>
            <w:vAlign w:val="center"/>
          </w:tcPr>
          <w:p w14:paraId="3B66DB1B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50.%</w:t>
            </w:r>
          </w:p>
        </w:tc>
        <w:tc>
          <w:tcPr>
            <w:tcW w:w="722" w:type="dxa"/>
            <w:vAlign w:val="center"/>
          </w:tcPr>
          <w:p w14:paraId="73F080DC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31.3%</w:t>
            </w:r>
          </w:p>
        </w:tc>
        <w:tc>
          <w:tcPr>
            <w:tcW w:w="692" w:type="dxa"/>
            <w:vAlign w:val="center"/>
          </w:tcPr>
          <w:p w14:paraId="6C8C60E5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6.2%</w:t>
            </w:r>
          </w:p>
        </w:tc>
        <w:tc>
          <w:tcPr>
            <w:tcW w:w="759" w:type="dxa"/>
          </w:tcPr>
          <w:p w14:paraId="606E1D76" w14:textId="77777777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12.5%</w:t>
            </w:r>
          </w:p>
        </w:tc>
      </w:tr>
      <w:tr w:rsidR="0024101D" w:rsidRPr="00B70DB5" w14:paraId="6EAAF3A4" w14:textId="77777777" w:rsidTr="0092428B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504BF21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6505" w:type="dxa"/>
            <w:vAlign w:val="center"/>
          </w:tcPr>
          <w:p w14:paraId="42252E87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مدي ارتباط لبرامج/الدورات التي يقدمها المركز ٍباحتياجات سوق العمل ؟</w:t>
            </w:r>
          </w:p>
        </w:tc>
        <w:tc>
          <w:tcPr>
            <w:tcW w:w="809" w:type="dxa"/>
            <w:vAlign w:val="center"/>
          </w:tcPr>
          <w:p w14:paraId="2776CD35" w14:textId="61F14107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70%</w:t>
            </w:r>
          </w:p>
        </w:tc>
        <w:tc>
          <w:tcPr>
            <w:tcW w:w="722" w:type="dxa"/>
            <w:vAlign w:val="center"/>
          </w:tcPr>
          <w:p w14:paraId="13AB2DC4" w14:textId="678F9F2B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22%</w:t>
            </w:r>
          </w:p>
        </w:tc>
        <w:tc>
          <w:tcPr>
            <w:tcW w:w="692" w:type="dxa"/>
            <w:vAlign w:val="center"/>
          </w:tcPr>
          <w:p w14:paraId="290784EE" w14:textId="772061A4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5%</w:t>
            </w:r>
          </w:p>
        </w:tc>
        <w:tc>
          <w:tcPr>
            <w:tcW w:w="759" w:type="dxa"/>
          </w:tcPr>
          <w:p w14:paraId="2083784D" w14:textId="58E253ED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3%</w:t>
            </w:r>
          </w:p>
        </w:tc>
      </w:tr>
      <w:tr w:rsidR="0024101D" w:rsidRPr="00B70DB5" w14:paraId="2AAC11A6" w14:textId="77777777" w:rsidTr="0092428B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F51DA55" w14:textId="77777777" w:rsidR="0024101D" w:rsidRPr="00B70DB5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6505" w:type="dxa"/>
            <w:vAlign w:val="center"/>
          </w:tcPr>
          <w:p w14:paraId="7231BD2D" w14:textId="77777777" w:rsidR="0024101D" w:rsidRPr="00B70DB5" w:rsidRDefault="0024101D" w:rsidP="00050837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تقييمك للمحاضرين بالدورة من حيث المعرفة المهنية والعلمية بما يتعلق بالبرنامج التدريبي ؟</w:t>
            </w:r>
          </w:p>
        </w:tc>
        <w:tc>
          <w:tcPr>
            <w:tcW w:w="809" w:type="dxa"/>
            <w:vAlign w:val="center"/>
          </w:tcPr>
          <w:p w14:paraId="7933606E" w14:textId="5A789CBB" w:rsidR="0024101D" w:rsidRPr="002227F6" w:rsidRDefault="0024101D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="0092428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722" w:type="dxa"/>
            <w:vAlign w:val="center"/>
          </w:tcPr>
          <w:p w14:paraId="43074A2E" w14:textId="6600C2E7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21</w:t>
            </w:r>
            <w:r w:rsidR="002410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692" w:type="dxa"/>
            <w:vAlign w:val="center"/>
          </w:tcPr>
          <w:p w14:paraId="09B5A80C" w14:textId="61266DCA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  <w:r w:rsidR="002410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759" w:type="dxa"/>
            <w:vAlign w:val="center"/>
          </w:tcPr>
          <w:p w14:paraId="18FC85F7" w14:textId="5C486E7C" w:rsidR="0024101D" w:rsidRPr="002227F6" w:rsidRDefault="0092428B" w:rsidP="00050837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="0024101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%</w:t>
            </w:r>
          </w:p>
        </w:tc>
      </w:tr>
      <w:tr w:rsidR="0092428B" w:rsidRPr="00B70DB5" w14:paraId="6812BAF4" w14:textId="77777777" w:rsidTr="0092428B">
        <w:trPr>
          <w:trHeight w:val="369"/>
        </w:trPr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62DDAA2" w14:textId="77777777" w:rsidR="0092428B" w:rsidRPr="00B70DB5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6505" w:type="dxa"/>
            <w:vAlign w:val="center"/>
          </w:tcPr>
          <w:p w14:paraId="48293DB6" w14:textId="77777777" w:rsidR="0092428B" w:rsidRPr="00B70DB5" w:rsidRDefault="0092428B" w:rsidP="0092428B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B70DB5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ما تقيمك للمحاضرين بالدورة من حيث مهارات العرض والتقديم؟</w:t>
            </w:r>
          </w:p>
        </w:tc>
        <w:tc>
          <w:tcPr>
            <w:tcW w:w="809" w:type="dxa"/>
            <w:vAlign w:val="center"/>
          </w:tcPr>
          <w:p w14:paraId="7131462E" w14:textId="6A5D5B99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35.3%</w:t>
            </w:r>
          </w:p>
        </w:tc>
        <w:tc>
          <w:tcPr>
            <w:tcW w:w="722" w:type="dxa"/>
            <w:vAlign w:val="center"/>
          </w:tcPr>
          <w:p w14:paraId="0A5E5577" w14:textId="1FD628B9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47.1%</w:t>
            </w:r>
          </w:p>
        </w:tc>
        <w:tc>
          <w:tcPr>
            <w:tcW w:w="692" w:type="dxa"/>
            <w:vAlign w:val="center"/>
          </w:tcPr>
          <w:p w14:paraId="6001685B" w14:textId="6B6C10AB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5.8%</w:t>
            </w:r>
          </w:p>
        </w:tc>
        <w:tc>
          <w:tcPr>
            <w:tcW w:w="759" w:type="dxa"/>
          </w:tcPr>
          <w:p w14:paraId="310D58C1" w14:textId="3EC728BC" w:rsidR="0092428B" w:rsidRPr="002227F6" w:rsidRDefault="0092428B" w:rsidP="0092428B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11.8%</w:t>
            </w:r>
          </w:p>
        </w:tc>
      </w:tr>
    </w:tbl>
    <w:p w14:paraId="0DA29367" w14:textId="1F98D8F1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6A0FD5F6" w14:textId="1AD74536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372C4F60" w14:textId="77777777" w:rsidR="0024101D" w:rsidRDefault="0024101D" w:rsidP="0024101D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ثالثاً </w:t>
      </w:r>
      <w:r w:rsidRPr="00270FEA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مقترحات تحسين الخدمة</w:t>
      </w:r>
    </w:p>
    <w:p w14:paraId="13A854EC" w14:textId="5DF3D98E" w:rsidR="007B2D8F" w:rsidRPr="0024101D" w:rsidRDefault="0024101D" w:rsidP="0024101D">
      <w:pPr>
        <w:pStyle w:val="ListParagraph"/>
        <w:numPr>
          <w:ilvl w:val="0"/>
          <w:numId w:val="23"/>
        </w:numPr>
        <w:spacing w:after="0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24101D">
        <w:rPr>
          <w:rFonts w:ascii="Simplified Arabic" w:hAnsi="Simplified Arabic" w:cs="Simplified Arabic" w:hint="cs"/>
          <w:sz w:val="32"/>
          <w:szCs w:val="32"/>
          <w:rtl/>
          <w:lang w:bidi="ar-EG"/>
        </w:rPr>
        <w:t>تم ادراجهم في المقترحات والتوصيات</w:t>
      </w:r>
    </w:p>
    <w:p w14:paraId="4043E192" w14:textId="0476EDBB" w:rsidR="007B2D8F" w:rsidRDefault="007B2D8F" w:rsidP="00074CEC">
      <w:pPr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B2D8F">
        <w:rPr>
          <w:noProof/>
        </w:rPr>
        <w:t xml:space="preserve"> </w:t>
      </w:r>
    </w:p>
    <w:p w14:paraId="594A6263" w14:textId="091FCE30" w:rsidR="008C2534" w:rsidRDefault="00074CEC" w:rsidP="0024101D">
      <w:pPr>
        <w:spacing w:after="0"/>
        <w:rPr>
          <w:noProof/>
          <w:rtl/>
        </w:rPr>
      </w:pPr>
      <w:r w:rsidRPr="00523BE0">
        <w:rPr>
          <w:rFonts w:ascii="Simplified Arabic" w:hAnsi="Simplified Arabic" w:cs="Simplified Arabic"/>
          <w:b/>
          <w:bCs/>
          <w:sz w:val="2"/>
          <w:szCs w:val="2"/>
          <w:rtl/>
          <w:lang w:bidi="ar-EG"/>
        </w:rPr>
        <w:lastRenderedPageBreak/>
        <w:br/>
      </w:r>
    </w:p>
    <w:p w14:paraId="560DDB14" w14:textId="77777777" w:rsidR="00662983" w:rsidRDefault="00662983" w:rsidP="00073D1C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14:paraId="1EC9AC18" w14:textId="55E8368C" w:rsidR="00073D1C" w:rsidRPr="00A263AD" w:rsidRDefault="00073D1C" w:rsidP="00073D1C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lang w:bidi="ar-EG"/>
        </w:rPr>
      </w:pPr>
      <w:r w:rsidRPr="00A263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تحليل </w:t>
      </w:r>
      <w:r w:rsidRPr="00A263AD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لقياس اراء السادة المتدربين في مركز الاستشارات وبحوث تكنولوجيا المعلومات بكلية الحاسبات والمعلومات بجامعة الزقازيق</w:t>
      </w:r>
      <w:r w:rsidR="0024101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530B4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3</w:t>
      </w:r>
      <w:r w:rsidR="0024101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/202</w:t>
      </w:r>
      <w:r w:rsidR="00530B4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1</w:t>
      </w:r>
    </w:p>
    <w:p w14:paraId="4489DF10" w14:textId="3CDDE861" w:rsidR="00073D1C" w:rsidRDefault="00073D1C" w:rsidP="003B613E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A263AD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من حيث نقاط القوة والضعف</w:t>
      </w:r>
    </w:p>
    <w:p w14:paraId="2828A2D6" w14:textId="77777777" w:rsidR="00A263AD" w:rsidRPr="00A263AD" w:rsidRDefault="00A263AD" w:rsidP="003B613E">
      <w:pPr>
        <w:spacing w:after="0"/>
        <w:ind w:left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</w:p>
    <w:p w14:paraId="783F3C21" w14:textId="77777777" w:rsidR="00073D1C" w:rsidRPr="00504D6D" w:rsidRDefault="00073D1C" w:rsidP="00073D1C">
      <w:pPr>
        <w:rPr>
          <w:b/>
          <w:bCs/>
          <w:sz w:val="32"/>
          <w:szCs w:val="32"/>
          <w:rtl/>
          <w:lang w:bidi="ar-EG"/>
        </w:rPr>
      </w:pPr>
      <w:r w:rsidRPr="00504D6D">
        <w:rPr>
          <w:rFonts w:hint="cs"/>
          <w:b/>
          <w:bCs/>
          <w:sz w:val="32"/>
          <w:szCs w:val="32"/>
          <w:rtl/>
          <w:lang w:bidi="ar-EG"/>
        </w:rPr>
        <w:t>أولاً نقاط القوة :</w:t>
      </w:r>
    </w:p>
    <w:p w14:paraId="40349F18" w14:textId="01FFF92D" w:rsidR="00073D1C" w:rsidRDefault="0073542B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>وجود محاضرين علي مستوي متميز ومهارات عالية من التقديم والعرض وكفاءة علمية ومهنية.</w:t>
      </w:r>
    </w:p>
    <w:p w14:paraId="5E66796A" w14:textId="7A13BD52" w:rsidR="0073542B" w:rsidRDefault="0073542B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التنظيم الجيد للدورات والمواعيد </w:t>
      </w:r>
      <w:r w:rsidR="007417C9">
        <w:rPr>
          <w:rFonts w:hint="cs"/>
          <w:sz w:val="28"/>
          <w:szCs w:val="28"/>
          <w:rtl/>
          <w:lang w:bidi="ar-EG"/>
        </w:rPr>
        <w:t>.</w:t>
      </w:r>
    </w:p>
    <w:p w14:paraId="6252EFEB" w14:textId="311B357E" w:rsidR="00C930F8" w:rsidRPr="008E6F27" w:rsidRDefault="00C930F8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تطبيق الاجراءات الاحترازية للوقاية من فيروس كورونا</w:t>
      </w:r>
    </w:p>
    <w:p w14:paraId="4C2AC642" w14:textId="11723F5B" w:rsidR="0073542B" w:rsidRPr="008E6F27" w:rsidRDefault="0073542B" w:rsidP="00073D1C">
      <w:pPr>
        <w:pStyle w:val="ListParagraph"/>
        <w:numPr>
          <w:ilvl w:val="0"/>
          <w:numId w:val="20"/>
        </w:numPr>
        <w:ind w:left="720" w:hanging="360"/>
        <w:rPr>
          <w:sz w:val="28"/>
          <w:szCs w:val="28"/>
          <w:rtl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وجود عدد كافي من المعامل </w:t>
      </w:r>
      <w:r w:rsidR="008E6F27" w:rsidRPr="008E6F27">
        <w:rPr>
          <w:rFonts w:hint="cs"/>
          <w:sz w:val="28"/>
          <w:szCs w:val="28"/>
          <w:rtl/>
          <w:lang w:bidi="ar-EG"/>
        </w:rPr>
        <w:t>يكفي لأعداد المشتركين بالبرامج التدريبية.</w:t>
      </w:r>
    </w:p>
    <w:p w14:paraId="3DC822FA" w14:textId="77777777" w:rsidR="00073D1C" w:rsidRPr="008E6F27" w:rsidRDefault="00073D1C" w:rsidP="00073D1C">
      <w:pPr>
        <w:rPr>
          <w:b/>
          <w:bCs/>
          <w:sz w:val="32"/>
          <w:szCs w:val="32"/>
          <w:rtl/>
          <w:lang w:bidi="ar-EG"/>
        </w:rPr>
      </w:pPr>
      <w:r w:rsidRPr="008E6F27">
        <w:rPr>
          <w:rFonts w:hint="cs"/>
          <w:b/>
          <w:bCs/>
          <w:sz w:val="32"/>
          <w:szCs w:val="32"/>
          <w:rtl/>
          <w:lang w:bidi="ar-EG"/>
        </w:rPr>
        <w:t>ثانياً نقط الضعف :</w:t>
      </w:r>
    </w:p>
    <w:p w14:paraId="140B9845" w14:textId="6FA7F167" w:rsidR="00073D1C" w:rsidRPr="008E6F27" w:rsidRDefault="008E6F27" w:rsidP="00073D1C">
      <w:pPr>
        <w:pStyle w:val="ListParagraph"/>
        <w:numPr>
          <w:ilvl w:val="0"/>
          <w:numId w:val="19"/>
        </w:numPr>
        <w:rPr>
          <w:sz w:val="28"/>
          <w:szCs w:val="28"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 xml:space="preserve">وجود بعض المشكلات في المرافق مثل (دورات </w:t>
      </w:r>
      <w:r w:rsidR="004D157F" w:rsidRPr="008E6F27">
        <w:rPr>
          <w:rFonts w:hint="cs"/>
          <w:sz w:val="28"/>
          <w:szCs w:val="28"/>
          <w:rtl/>
          <w:lang w:bidi="ar-EG"/>
        </w:rPr>
        <w:t>المياه</w:t>
      </w:r>
      <w:r w:rsidRPr="008E6F27">
        <w:rPr>
          <w:rFonts w:hint="cs"/>
          <w:sz w:val="28"/>
          <w:szCs w:val="28"/>
          <w:rtl/>
          <w:lang w:bidi="ar-EG"/>
        </w:rPr>
        <w:t xml:space="preserve"> والانارة)</w:t>
      </w:r>
    </w:p>
    <w:p w14:paraId="3A0F59BC" w14:textId="6AC7EDB4" w:rsidR="008E6F27" w:rsidRPr="008E6F27" w:rsidRDefault="008E6F27" w:rsidP="00073D1C">
      <w:pPr>
        <w:pStyle w:val="ListParagraph"/>
        <w:numPr>
          <w:ilvl w:val="0"/>
          <w:numId w:val="19"/>
        </w:numPr>
        <w:rPr>
          <w:sz w:val="28"/>
          <w:szCs w:val="28"/>
          <w:rtl/>
          <w:lang w:bidi="ar-EG"/>
        </w:rPr>
      </w:pPr>
      <w:r w:rsidRPr="008E6F27">
        <w:rPr>
          <w:rFonts w:hint="cs"/>
          <w:sz w:val="28"/>
          <w:szCs w:val="28"/>
          <w:rtl/>
          <w:lang w:bidi="ar-EG"/>
        </w:rPr>
        <w:t>قلة عدد الدورات المتاحة واختصارها فقط علي بعض المجالات.</w:t>
      </w:r>
    </w:p>
    <w:p w14:paraId="1BDD4D1C" w14:textId="77777777" w:rsidR="00073D1C" w:rsidRPr="00551549" w:rsidRDefault="00073D1C" w:rsidP="00073D1C">
      <w:pPr>
        <w:rPr>
          <w:b/>
          <w:bCs/>
          <w:sz w:val="12"/>
          <w:szCs w:val="12"/>
          <w:lang w:bidi="ar-EG"/>
        </w:rPr>
      </w:pPr>
    </w:p>
    <w:p w14:paraId="13E3EDF0" w14:textId="208EB609" w:rsidR="00073D1C" w:rsidRPr="008E6F27" w:rsidRDefault="00073D1C" w:rsidP="00073D1C">
      <w:pPr>
        <w:rPr>
          <w:b/>
          <w:bCs/>
          <w:sz w:val="32"/>
          <w:szCs w:val="32"/>
          <w:rtl/>
          <w:lang w:bidi="ar-EG"/>
        </w:rPr>
      </w:pPr>
      <w:r w:rsidRPr="008E6F27">
        <w:rPr>
          <w:rFonts w:hint="cs"/>
          <w:b/>
          <w:bCs/>
          <w:sz w:val="32"/>
          <w:szCs w:val="32"/>
          <w:rtl/>
          <w:lang w:bidi="ar-EG"/>
        </w:rPr>
        <w:t xml:space="preserve">ثالثا </w:t>
      </w:r>
      <w:r w:rsidR="004D157F" w:rsidRPr="008E6F27">
        <w:rPr>
          <w:rFonts w:hint="cs"/>
          <w:b/>
          <w:bCs/>
          <w:sz w:val="32"/>
          <w:szCs w:val="32"/>
          <w:rtl/>
          <w:lang w:bidi="ar-EG"/>
        </w:rPr>
        <w:t>الاقتراحات</w:t>
      </w:r>
      <w:r w:rsidRPr="008E6F27">
        <w:rPr>
          <w:rFonts w:hint="cs"/>
          <w:b/>
          <w:bCs/>
          <w:sz w:val="32"/>
          <w:szCs w:val="32"/>
          <w:rtl/>
          <w:lang w:bidi="ar-EG"/>
        </w:rPr>
        <w:t xml:space="preserve"> والتوصيات</w:t>
      </w:r>
      <w:r w:rsidR="008D4454">
        <w:rPr>
          <w:rFonts w:hint="cs"/>
          <w:b/>
          <w:bCs/>
          <w:sz w:val="32"/>
          <w:szCs w:val="32"/>
          <w:rtl/>
          <w:lang w:bidi="ar-EG"/>
        </w:rPr>
        <w:t xml:space="preserve"> لتحسين الاداء</w:t>
      </w:r>
      <w:r w:rsidRPr="008E6F27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</w:p>
    <w:p w14:paraId="738CC028" w14:textId="604CC722" w:rsidR="00844FEB" w:rsidRDefault="008E6F27" w:rsidP="008E6F27">
      <w:pPr>
        <w:pStyle w:val="ListParagraph"/>
        <w:numPr>
          <w:ilvl w:val="0"/>
          <w:numId w:val="22"/>
        </w:numPr>
        <w:rPr>
          <w:sz w:val="28"/>
          <w:szCs w:val="28"/>
          <w:lang w:bidi="ar-EG"/>
        </w:rPr>
      </w:pPr>
      <w:r w:rsidRPr="00560BA6">
        <w:rPr>
          <w:rFonts w:hint="cs"/>
          <w:sz w:val="28"/>
          <w:szCs w:val="28"/>
          <w:rtl/>
          <w:lang w:bidi="ar-EG"/>
        </w:rPr>
        <w:t xml:space="preserve">اضافة دورات جديدة بالمركز مثل (دورات التنمية </w:t>
      </w:r>
      <w:r w:rsidR="004D157F" w:rsidRPr="00560BA6">
        <w:rPr>
          <w:rFonts w:hint="cs"/>
          <w:sz w:val="28"/>
          <w:szCs w:val="28"/>
          <w:rtl/>
          <w:lang w:bidi="ar-EG"/>
        </w:rPr>
        <w:t>البشرية</w:t>
      </w:r>
      <w:r w:rsidRPr="00560BA6">
        <w:rPr>
          <w:rFonts w:hint="cs"/>
          <w:sz w:val="28"/>
          <w:szCs w:val="28"/>
          <w:rtl/>
          <w:lang w:bidi="ar-EG"/>
        </w:rPr>
        <w:t xml:space="preserve"> و</w:t>
      </w:r>
      <w:r w:rsidRPr="00560BA6">
        <w:rPr>
          <w:sz w:val="28"/>
          <w:szCs w:val="28"/>
          <w:lang w:bidi="ar-EG"/>
        </w:rPr>
        <w:t xml:space="preserve">( deep learning  </w:t>
      </w:r>
    </w:p>
    <w:p w14:paraId="02A4E27A" w14:textId="0780D8F5" w:rsidR="00560BA6" w:rsidRPr="00560BA6" w:rsidRDefault="00560BA6" w:rsidP="008E6F27">
      <w:pPr>
        <w:pStyle w:val="ListParagraph"/>
        <w:numPr>
          <w:ilvl w:val="0"/>
          <w:numId w:val="22"/>
        </w:num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الاهتمام بالمرافق الموجودة بالمركز ونظافتها .</w:t>
      </w:r>
    </w:p>
    <w:sectPr w:rsidR="00560BA6" w:rsidRPr="00560BA6" w:rsidSect="00B70CF0">
      <w:headerReference w:type="default" r:id="rId8"/>
      <w:footerReference w:type="default" r:id="rId9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D75F" w14:textId="77777777" w:rsidR="00CC4F17" w:rsidRDefault="00CC4F17" w:rsidP="001B5A1D">
      <w:pPr>
        <w:spacing w:after="0" w:line="240" w:lineRule="auto"/>
      </w:pPr>
      <w:r>
        <w:separator/>
      </w:r>
    </w:p>
  </w:endnote>
  <w:endnote w:type="continuationSeparator" w:id="0">
    <w:p w14:paraId="1ACF3230" w14:textId="77777777" w:rsidR="00CC4F17" w:rsidRDefault="00CC4F17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22B5A418" w14:textId="77777777"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720607F5" wp14:editId="6C6C3970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D516D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2D64E990" w14:textId="77777777" w:rsidR="00D74614" w:rsidRDefault="00D74614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BD6559">
          <w:rPr>
            <w:b/>
            <w:bCs/>
            <w:noProof/>
            <w:sz w:val="24"/>
            <w:szCs w:val="24"/>
            <w:rtl/>
          </w:rPr>
          <w:t>1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14:paraId="1360FFAC" w14:textId="77777777"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4C95" w14:textId="77777777" w:rsidR="00CC4F17" w:rsidRDefault="00CC4F17" w:rsidP="001B5A1D">
      <w:pPr>
        <w:spacing w:after="0" w:line="240" w:lineRule="auto"/>
      </w:pPr>
      <w:r>
        <w:separator/>
      </w:r>
    </w:p>
  </w:footnote>
  <w:footnote w:type="continuationSeparator" w:id="0">
    <w:p w14:paraId="4BAF2C68" w14:textId="77777777" w:rsidR="00CC4F17" w:rsidRDefault="00CC4F17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C43B" w14:textId="77777777" w:rsidR="00D74614" w:rsidRPr="001B5A1D" w:rsidRDefault="00D74614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0" w:name="_Hlk527282499"/>
    <w:r>
      <w:rPr>
        <w:noProof/>
      </w:rPr>
      <w:drawing>
        <wp:anchor distT="0" distB="0" distL="114300" distR="114300" simplePos="0" relativeHeight="251660288" behindDoc="0" locked="0" layoutInCell="1" allowOverlap="1" wp14:anchorId="51AC9EA4" wp14:editId="664EE699">
          <wp:simplePos x="0" y="0"/>
          <wp:positionH relativeFrom="margin">
            <wp:posOffset>256540</wp:posOffset>
          </wp:positionH>
          <wp:positionV relativeFrom="margin">
            <wp:posOffset>-994410</wp:posOffset>
          </wp:positionV>
          <wp:extent cx="1230630" cy="82423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BF1606F" wp14:editId="760D6EE4">
          <wp:simplePos x="0" y="0"/>
          <wp:positionH relativeFrom="column">
            <wp:posOffset>4878920</wp:posOffset>
          </wp:positionH>
          <wp:positionV relativeFrom="paragraph">
            <wp:posOffset>-208280</wp:posOffset>
          </wp:positionV>
          <wp:extent cx="1043940" cy="862965"/>
          <wp:effectExtent l="0" t="0" r="3810" b="0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6428AB" wp14:editId="29793477">
              <wp:simplePos x="0" y="0"/>
              <wp:positionH relativeFrom="column">
                <wp:posOffset>2105025</wp:posOffset>
              </wp:positionH>
              <wp:positionV relativeFrom="paragraph">
                <wp:posOffset>-207225</wp:posOffset>
              </wp:positionV>
              <wp:extent cx="1891665" cy="848995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E46C36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ZU-FCI</w:t>
                          </w:r>
                        </w:p>
                        <w:p w14:paraId="6C180418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4"/>
                              <w:szCs w:val="74"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QMU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428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5.75pt;margin-top:-16.3pt;width:148.95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" filled="f" stroked="f">
              <v:textbox>
                <w:txbxContent>
                  <w:p w14:paraId="0EE46C36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ZU-FCI</w:t>
                    </w:r>
                  </w:p>
                  <w:p w14:paraId="6C180418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4"/>
                        <w:szCs w:val="74"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QMU</w:t>
                    </w:r>
                  </w:p>
                </w:txbxContent>
              </v:textbox>
            </v:shape>
          </w:pict>
        </mc:Fallback>
      </mc:AlternateContent>
    </w:r>
  </w:p>
  <w:bookmarkEnd w:id="0"/>
  <w:p w14:paraId="086EFE4D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251E94E9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21436652" w14:textId="77777777"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E74F3" wp14:editId="56395F33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DD87CE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1958"/>
    <w:multiLevelType w:val="hybridMultilevel"/>
    <w:tmpl w:val="EF2ACC40"/>
    <w:lvl w:ilvl="0" w:tplc="2F74CAD8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4F2A"/>
    <w:multiLevelType w:val="hybridMultilevel"/>
    <w:tmpl w:val="70FAA740"/>
    <w:lvl w:ilvl="0" w:tplc="3506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8D6"/>
    <w:multiLevelType w:val="hybridMultilevel"/>
    <w:tmpl w:val="54C8DD16"/>
    <w:lvl w:ilvl="0" w:tplc="DBE68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4985"/>
    <w:multiLevelType w:val="hybridMultilevel"/>
    <w:tmpl w:val="B344E3AE"/>
    <w:lvl w:ilvl="0" w:tplc="B4F6DA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2347"/>
    <w:multiLevelType w:val="hybridMultilevel"/>
    <w:tmpl w:val="620CF0F8"/>
    <w:lvl w:ilvl="0" w:tplc="A770F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251"/>
    <w:multiLevelType w:val="hybridMultilevel"/>
    <w:tmpl w:val="91BA26C8"/>
    <w:lvl w:ilvl="0" w:tplc="35068F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E22"/>
    <w:multiLevelType w:val="hybridMultilevel"/>
    <w:tmpl w:val="C3FE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6975"/>
    <w:multiLevelType w:val="hybridMultilevel"/>
    <w:tmpl w:val="54C8DD16"/>
    <w:lvl w:ilvl="0" w:tplc="DBE68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3E6C"/>
    <w:multiLevelType w:val="hybridMultilevel"/>
    <w:tmpl w:val="6BAE878C"/>
    <w:lvl w:ilvl="0" w:tplc="766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665B1"/>
    <w:multiLevelType w:val="hybridMultilevel"/>
    <w:tmpl w:val="08A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F2F22"/>
    <w:multiLevelType w:val="hybridMultilevel"/>
    <w:tmpl w:val="F3F4A28A"/>
    <w:lvl w:ilvl="0" w:tplc="D452C83A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2154E"/>
    <w:multiLevelType w:val="hybridMultilevel"/>
    <w:tmpl w:val="F88CB110"/>
    <w:lvl w:ilvl="0" w:tplc="5D40BC48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F712E7"/>
    <w:multiLevelType w:val="hybridMultilevel"/>
    <w:tmpl w:val="B3844DE4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2" w15:restartNumberingAfterBreak="0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3"/>
  </w:num>
  <w:num w:numId="5">
    <w:abstractNumId w:val="22"/>
  </w:num>
  <w:num w:numId="6">
    <w:abstractNumId w:val="19"/>
  </w:num>
  <w:num w:numId="7">
    <w:abstractNumId w:val="20"/>
  </w:num>
  <w:num w:numId="8">
    <w:abstractNumId w:val="0"/>
  </w:num>
  <w:num w:numId="9">
    <w:abstractNumId w:val="9"/>
  </w:num>
  <w:num w:numId="10">
    <w:abstractNumId w:val="1"/>
  </w:num>
  <w:num w:numId="11">
    <w:abstractNumId w:val="14"/>
  </w:num>
  <w:num w:numId="12">
    <w:abstractNumId w:val="21"/>
  </w:num>
  <w:num w:numId="13">
    <w:abstractNumId w:val="4"/>
  </w:num>
  <w:num w:numId="14">
    <w:abstractNumId w:val="8"/>
  </w:num>
  <w:num w:numId="15">
    <w:abstractNumId w:val="10"/>
  </w:num>
  <w:num w:numId="16">
    <w:abstractNumId w:val="12"/>
  </w:num>
  <w:num w:numId="17">
    <w:abstractNumId w:val="11"/>
  </w:num>
  <w:num w:numId="18">
    <w:abstractNumId w:val="5"/>
  </w:num>
  <w:num w:numId="19">
    <w:abstractNumId w:val="7"/>
  </w:num>
  <w:num w:numId="20">
    <w:abstractNumId w:val="17"/>
  </w:num>
  <w:num w:numId="21">
    <w:abstractNumId w:val="6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3F"/>
    <w:rsid w:val="00023FDD"/>
    <w:rsid w:val="000333C5"/>
    <w:rsid w:val="00051EF4"/>
    <w:rsid w:val="000576C9"/>
    <w:rsid w:val="00073D1C"/>
    <w:rsid w:val="00074444"/>
    <w:rsid w:val="00074CEC"/>
    <w:rsid w:val="00092AD9"/>
    <w:rsid w:val="000C55C3"/>
    <w:rsid w:val="000D0DAD"/>
    <w:rsid w:val="000F07BC"/>
    <w:rsid w:val="000F2864"/>
    <w:rsid w:val="00114895"/>
    <w:rsid w:val="001338B5"/>
    <w:rsid w:val="0015098A"/>
    <w:rsid w:val="001623D8"/>
    <w:rsid w:val="00181FA3"/>
    <w:rsid w:val="001B5A1D"/>
    <w:rsid w:val="001B5AD9"/>
    <w:rsid w:val="001D04F0"/>
    <w:rsid w:val="001E2A7A"/>
    <w:rsid w:val="001F6714"/>
    <w:rsid w:val="001F78BB"/>
    <w:rsid w:val="002227F6"/>
    <w:rsid w:val="00222F5C"/>
    <w:rsid w:val="0022339A"/>
    <w:rsid w:val="0024101D"/>
    <w:rsid w:val="00241C7F"/>
    <w:rsid w:val="00252336"/>
    <w:rsid w:val="00252A37"/>
    <w:rsid w:val="00270FEA"/>
    <w:rsid w:val="002878C4"/>
    <w:rsid w:val="002A4652"/>
    <w:rsid w:val="002D7C30"/>
    <w:rsid w:val="00313834"/>
    <w:rsid w:val="00320DA5"/>
    <w:rsid w:val="00331353"/>
    <w:rsid w:val="00335391"/>
    <w:rsid w:val="0035147C"/>
    <w:rsid w:val="00360697"/>
    <w:rsid w:val="00365377"/>
    <w:rsid w:val="0036633B"/>
    <w:rsid w:val="003B3F31"/>
    <w:rsid w:val="003B613E"/>
    <w:rsid w:val="003C3655"/>
    <w:rsid w:val="00416654"/>
    <w:rsid w:val="004327EC"/>
    <w:rsid w:val="00467953"/>
    <w:rsid w:val="00470825"/>
    <w:rsid w:val="00471E46"/>
    <w:rsid w:val="0049048C"/>
    <w:rsid w:val="004A7614"/>
    <w:rsid w:val="004D157F"/>
    <w:rsid w:val="00504D6D"/>
    <w:rsid w:val="00517CA7"/>
    <w:rsid w:val="00523BE0"/>
    <w:rsid w:val="00530B41"/>
    <w:rsid w:val="00550FE3"/>
    <w:rsid w:val="005514A9"/>
    <w:rsid w:val="0055792B"/>
    <w:rsid w:val="00560BA6"/>
    <w:rsid w:val="005809E1"/>
    <w:rsid w:val="00595B25"/>
    <w:rsid w:val="00597FDE"/>
    <w:rsid w:val="005A15EB"/>
    <w:rsid w:val="005B6AF9"/>
    <w:rsid w:val="005E59DB"/>
    <w:rsid w:val="00624330"/>
    <w:rsid w:val="006437AA"/>
    <w:rsid w:val="00644478"/>
    <w:rsid w:val="006604DA"/>
    <w:rsid w:val="00662983"/>
    <w:rsid w:val="00662F77"/>
    <w:rsid w:val="00666856"/>
    <w:rsid w:val="0067210C"/>
    <w:rsid w:val="00674DA9"/>
    <w:rsid w:val="00677B90"/>
    <w:rsid w:val="006828A1"/>
    <w:rsid w:val="006978C8"/>
    <w:rsid w:val="006A0F10"/>
    <w:rsid w:val="006C06FB"/>
    <w:rsid w:val="006D7283"/>
    <w:rsid w:val="006E0EDB"/>
    <w:rsid w:val="006F04F2"/>
    <w:rsid w:val="0072398C"/>
    <w:rsid w:val="0073542B"/>
    <w:rsid w:val="007417C9"/>
    <w:rsid w:val="00754E07"/>
    <w:rsid w:val="00764304"/>
    <w:rsid w:val="007B2D8F"/>
    <w:rsid w:val="007F4D47"/>
    <w:rsid w:val="008278D6"/>
    <w:rsid w:val="00840F22"/>
    <w:rsid w:val="0084394E"/>
    <w:rsid w:val="00844FEB"/>
    <w:rsid w:val="008455B6"/>
    <w:rsid w:val="00846963"/>
    <w:rsid w:val="008514B0"/>
    <w:rsid w:val="0086580C"/>
    <w:rsid w:val="00874EE0"/>
    <w:rsid w:val="008A2F74"/>
    <w:rsid w:val="008A46E8"/>
    <w:rsid w:val="008A5338"/>
    <w:rsid w:val="008C2534"/>
    <w:rsid w:val="008C47A3"/>
    <w:rsid w:val="008D2A8D"/>
    <w:rsid w:val="008D4454"/>
    <w:rsid w:val="008E6F27"/>
    <w:rsid w:val="00903E86"/>
    <w:rsid w:val="0092428B"/>
    <w:rsid w:val="00927BB6"/>
    <w:rsid w:val="0093383E"/>
    <w:rsid w:val="00935302"/>
    <w:rsid w:val="009359C2"/>
    <w:rsid w:val="0096393F"/>
    <w:rsid w:val="00976F41"/>
    <w:rsid w:val="009832D6"/>
    <w:rsid w:val="009A28F7"/>
    <w:rsid w:val="009B6024"/>
    <w:rsid w:val="009D4BC6"/>
    <w:rsid w:val="00A10B4A"/>
    <w:rsid w:val="00A131F5"/>
    <w:rsid w:val="00A263AD"/>
    <w:rsid w:val="00A43DE8"/>
    <w:rsid w:val="00A62273"/>
    <w:rsid w:val="00A96507"/>
    <w:rsid w:val="00AB2BA9"/>
    <w:rsid w:val="00AD1184"/>
    <w:rsid w:val="00AE2EDE"/>
    <w:rsid w:val="00B1415B"/>
    <w:rsid w:val="00B57B19"/>
    <w:rsid w:val="00B70CF0"/>
    <w:rsid w:val="00B70DB5"/>
    <w:rsid w:val="00B84E10"/>
    <w:rsid w:val="00B96A20"/>
    <w:rsid w:val="00BD6559"/>
    <w:rsid w:val="00C337B5"/>
    <w:rsid w:val="00C35AD3"/>
    <w:rsid w:val="00C4169F"/>
    <w:rsid w:val="00C72FC3"/>
    <w:rsid w:val="00C930F8"/>
    <w:rsid w:val="00CA61C5"/>
    <w:rsid w:val="00CB7A25"/>
    <w:rsid w:val="00CC4F17"/>
    <w:rsid w:val="00CE35AE"/>
    <w:rsid w:val="00CE5369"/>
    <w:rsid w:val="00CE75C9"/>
    <w:rsid w:val="00CF6434"/>
    <w:rsid w:val="00D0387B"/>
    <w:rsid w:val="00D2720E"/>
    <w:rsid w:val="00D35114"/>
    <w:rsid w:val="00D40AC2"/>
    <w:rsid w:val="00D47E34"/>
    <w:rsid w:val="00D53DD6"/>
    <w:rsid w:val="00D74614"/>
    <w:rsid w:val="00D754CE"/>
    <w:rsid w:val="00D75DC7"/>
    <w:rsid w:val="00D927E6"/>
    <w:rsid w:val="00DA0EDA"/>
    <w:rsid w:val="00DA549A"/>
    <w:rsid w:val="00DA6A49"/>
    <w:rsid w:val="00DC2DFA"/>
    <w:rsid w:val="00DF3B5A"/>
    <w:rsid w:val="00DF7EAA"/>
    <w:rsid w:val="00E0014A"/>
    <w:rsid w:val="00E052C2"/>
    <w:rsid w:val="00E11CE6"/>
    <w:rsid w:val="00E3651E"/>
    <w:rsid w:val="00E36D0D"/>
    <w:rsid w:val="00E50531"/>
    <w:rsid w:val="00E5329E"/>
    <w:rsid w:val="00E648B4"/>
    <w:rsid w:val="00E71BE9"/>
    <w:rsid w:val="00E82753"/>
    <w:rsid w:val="00E91CD0"/>
    <w:rsid w:val="00EB4479"/>
    <w:rsid w:val="00EF60A0"/>
    <w:rsid w:val="00F66B71"/>
    <w:rsid w:val="00F85BE1"/>
    <w:rsid w:val="00FC47C9"/>
    <w:rsid w:val="00FD2161"/>
    <w:rsid w:val="00FD3933"/>
    <w:rsid w:val="00FD67F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ACE43"/>
  <w15:docId w15:val="{5798C96C-338D-409B-8E45-48B33C40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9E2E-F7EA-458D-B9C3-1094C117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Walid Abdullah Ibrahim Mahmoud</cp:lastModifiedBy>
  <cp:revision>60</cp:revision>
  <cp:lastPrinted>2019-03-11T16:41:00Z</cp:lastPrinted>
  <dcterms:created xsi:type="dcterms:W3CDTF">2019-06-24T13:01:00Z</dcterms:created>
  <dcterms:modified xsi:type="dcterms:W3CDTF">2021-10-01T18:35:00Z</dcterms:modified>
</cp:coreProperties>
</file>