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D1A" w:rsidRP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  <w:rtl/>
        </w:rPr>
        <w:t>تم بحمد الله تعالى مناقشة رسالة الدكتوراه المقدمه من الباحثه</w:t>
      </w:r>
    </w:p>
    <w:p w:rsidR="00727D1A" w:rsidRP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  <w:t>(</w:t>
      </w: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  <w:rtl/>
        </w:rPr>
        <w:t xml:space="preserve">سلوى محمد </w:t>
      </w:r>
      <w:r w:rsidRPr="00727D1A">
        <w:rPr>
          <w:rFonts w:asciiTheme="majorBidi" w:eastAsia="Times New Roman" w:hAnsiTheme="majorBidi" w:cstheme="majorBidi" w:hint="cs"/>
          <w:b/>
          <w:bCs/>
          <w:color w:val="050505"/>
          <w:sz w:val="28"/>
          <w:szCs w:val="28"/>
          <w:rtl/>
        </w:rPr>
        <w:t>عوض</w:t>
      </w: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  <w:t>)</w:t>
      </w:r>
    </w:p>
    <w:p w:rsidR="00727D1A" w:rsidRP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  <w:rtl/>
        </w:rPr>
        <w:t>والتى أقيمت اليوم الثلاثاء</w:t>
      </w:r>
    </w:p>
    <w:p w:rsidR="00727D1A" w:rsidRP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  <w:t>6/8/2024</w:t>
      </w:r>
    </w:p>
    <w:p w:rsidR="00727D1A" w:rsidRP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  <w:rtl/>
        </w:rPr>
        <w:t>بقاعة المناقشات بالكليه</w:t>
      </w:r>
    </w:p>
    <w:p w:rsidR="00727D1A" w:rsidRP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  <w:rtl/>
        </w:rPr>
        <w:t>وكانت الرساله فى غاية الروعه بأشادة لجنةالمناقشه والحكم المكونه من</w:t>
      </w:r>
    </w:p>
    <w:p w:rsidR="00727D1A" w:rsidRP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  <w:rtl/>
        </w:rPr>
        <w:t>أ د/ فاطمه جوده متولى</w:t>
      </w:r>
    </w:p>
    <w:p w:rsidR="00727D1A" w:rsidRP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  <w:rtl/>
        </w:rPr>
        <w:t>أستاذ أدارة التمريض بالكليه</w:t>
      </w:r>
    </w:p>
    <w:p w:rsidR="00727D1A" w:rsidRP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  <w:rtl/>
        </w:rPr>
        <w:t>أ د/ مها عابدين عابدين</w:t>
      </w:r>
    </w:p>
    <w:p w:rsidR="00727D1A" w:rsidRP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  <w:rtl/>
        </w:rPr>
        <w:t>أستاذم أدارة التمريض بالكليه</w:t>
      </w:r>
    </w:p>
    <w:p w:rsidR="00727D1A" w:rsidRP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  <w:rtl/>
        </w:rPr>
        <w:t>أ د/ حسنيه عبد المنعم عامر</w:t>
      </w:r>
    </w:p>
    <w:p w:rsidR="00727D1A" w:rsidRP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  <w:rtl/>
        </w:rPr>
        <w:t>أستاذ م أدارة التمريض بالكليه</w:t>
      </w:r>
    </w:p>
    <w:p w:rsidR="00727D1A" w:rsidRP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  <w:rtl/>
        </w:rPr>
        <w:t>أ د/ عواطف حسن قاسم</w:t>
      </w:r>
    </w:p>
    <w:p w:rsidR="00727D1A" w:rsidRDefault="00727D1A" w:rsidP="00727D1A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</w:rPr>
      </w:pPr>
      <w:r w:rsidRPr="00727D1A">
        <w:rPr>
          <w:rFonts w:asciiTheme="majorBidi" w:eastAsia="Times New Roman" w:hAnsiTheme="majorBidi" w:cstheme="majorBidi"/>
          <w:b/>
          <w:bCs/>
          <w:color w:val="050505"/>
          <w:sz w:val="28"/>
          <w:szCs w:val="28"/>
          <w:rtl/>
        </w:rPr>
        <w:t>أستاذ أدارة التمريض بكلية التمريض جامعة المنصوره</w:t>
      </w:r>
    </w:p>
    <w:p w:rsidR="00727D1A" w:rsidRDefault="00727D1A" w:rsidP="00727D1A">
      <w:pPr>
        <w:bidi w:val="0"/>
        <w:rPr>
          <w:rFonts w:asciiTheme="majorBidi" w:eastAsia="Times New Roman" w:hAnsiTheme="majorBidi" w:cstheme="majorBidi"/>
          <w:sz w:val="28"/>
          <w:szCs w:val="28"/>
        </w:rPr>
      </w:pPr>
    </w:p>
    <w:p w:rsidR="00727D1A" w:rsidRPr="00727D1A" w:rsidRDefault="00727D1A" w:rsidP="00727D1A">
      <w:pPr>
        <w:tabs>
          <w:tab w:val="left" w:pos="6555"/>
        </w:tabs>
        <w:bidi w:val="0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ab/>
      </w:r>
      <w:bookmarkStart w:id="0" w:name="_GoBack"/>
      <w:bookmarkEnd w:id="0"/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 wp14:anchorId="4C211194">
            <wp:extent cx="5279390" cy="3474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F40" w:rsidRPr="00727D1A" w:rsidRDefault="00727D1A" w:rsidP="00727D1A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noProof/>
          <w:color w:val="050505"/>
          <w:sz w:val="28"/>
          <w:szCs w:val="28"/>
        </w:rPr>
        <w:lastRenderedPageBreak/>
        <w:drawing>
          <wp:inline distT="0" distB="0" distL="0" distR="0">
            <wp:extent cx="4038600" cy="3209925"/>
            <wp:effectExtent l="0" t="0" r="0" b="9525"/>
            <wp:docPr id="3" name="Picture 3" descr="E:\البوابة الالكترونية\شغل  فصل اول 24-25\دكتوراه سلو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البوابة الالكترونية\شغل  فصل اول 24-25\دكتوراه سلوي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1CCA3A32" wp14:editId="15275613">
            <wp:extent cx="5276850" cy="3314700"/>
            <wp:effectExtent l="0" t="0" r="0" b="0"/>
            <wp:docPr id="1" name="Picture 1" descr="E:\البوابة الالكترونية\شغل  فصل اول 24-25\سلو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شغل  فصل اول 24-25\سلوي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F40" w:rsidRPr="00727D1A" w:rsidSect="00A0759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ACE"/>
    <w:rsid w:val="00711F40"/>
    <w:rsid w:val="00727D1A"/>
    <w:rsid w:val="00A07595"/>
    <w:rsid w:val="00DE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3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2024-08-15T20:11:00Z</dcterms:created>
  <dcterms:modified xsi:type="dcterms:W3CDTF">2024-08-15T20:13:00Z</dcterms:modified>
</cp:coreProperties>
</file>